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C8" w:rsidRPr="003C2483" w:rsidRDefault="00CF7DC8">
      <w:pPr>
        <w:rPr>
          <w:rFonts w:ascii="HGｺﾞｼｯｸM" w:eastAsia="HGｺﾞｼｯｸM" w:hAnsi="ＭＳ ゴシック"/>
          <w:b/>
          <w:sz w:val="20"/>
        </w:rPr>
      </w:pPr>
      <w:r w:rsidRPr="003C2483">
        <w:rPr>
          <w:rFonts w:ascii="HGｺﾞｼｯｸM" w:eastAsia="HGｺﾞｼｯｸM" w:hAnsi="ＭＳ 明朝" w:hint="eastAsia"/>
          <w:b/>
          <w:sz w:val="20"/>
        </w:rPr>
        <w:t>様式第</w:t>
      </w:r>
      <w:r w:rsidR="00743C67" w:rsidRPr="003C2483">
        <w:rPr>
          <w:rFonts w:ascii="HGｺﾞｼｯｸM" w:eastAsia="HGｺﾞｼｯｸM" w:hAnsi="Times New Roman" w:hint="eastAsia"/>
          <w:b/>
          <w:sz w:val="20"/>
        </w:rPr>
        <w:t>6</w:t>
      </w:r>
      <w:r w:rsidR="00743C67" w:rsidRPr="00F921A5">
        <w:rPr>
          <w:rFonts w:ascii="HGｺﾞｼｯｸM" w:eastAsia="HGｺﾞｼｯｸM" w:hAnsi="ＭＳ 明朝" w:hint="eastAsia"/>
          <w:sz w:val="20"/>
        </w:rPr>
        <w:t>（第</w:t>
      </w:r>
      <w:r w:rsidR="00743C67" w:rsidRPr="00F921A5">
        <w:rPr>
          <w:rFonts w:ascii="HGｺﾞｼｯｸM" w:eastAsia="HGｺﾞｼｯｸM" w:hAnsi="Times New Roman" w:hint="eastAsia"/>
          <w:sz w:val="20"/>
        </w:rPr>
        <w:t>5</w:t>
      </w:r>
      <w:r w:rsidRPr="00F921A5">
        <w:rPr>
          <w:rFonts w:ascii="HGｺﾞｼｯｸM" w:eastAsia="HGｺﾞｼｯｸM" w:hAnsi="ＭＳ 明朝" w:hint="eastAsia"/>
          <w:sz w:val="20"/>
        </w:rPr>
        <w:t>条関係）</w:t>
      </w:r>
    </w:p>
    <w:p w:rsidR="00CF7DC8" w:rsidRPr="003C2483" w:rsidRDefault="00CF7DC8">
      <w:pPr>
        <w:rPr>
          <w:rFonts w:ascii="HGｺﾞｼｯｸM" w:eastAsia="HGｺﾞｼｯｸM"/>
        </w:rPr>
      </w:pPr>
    </w:p>
    <w:p w:rsidR="00CF7DC8" w:rsidRPr="003C2483" w:rsidRDefault="00CF7DC8" w:rsidP="00743C67">
      <w:pPr>
        <w:jc w:val="center"/>
        <w:rPr>
          <w:rFonts w:ascii="HGｺﾞｼｯｸM" w:eastAsia="HGｺﾞｼｯｸM"/>
          <w:sz w:val="21"/>
          <w:szCs w:val="21"/>
        </w:rPr>
      </w:pPr>
      <w:r w:rsidRPr="003C2483">
        <w:rPr>
          <w:rFonts w:ascii="HGｺﾞｼｯｸM" w:eastAsia="HGｺﾞｼｯｸM" w:hint="eastAsia"/>
          <w:sz w:val="21"/>
          <w:szCs w:val="21"/>
        </w:rPr>
        <w:t>移 送 取 扱 所 変 更 許 可 申 請 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97"/>
        <w:gridCol w:w="1379"/>
        <w:gridCol w:w="394"/>
        <w:gridCol w:w="1794"/>
        <w:gridCol w:w="1291"/>
        <w:gridCol w:w="897"/>
        <w:gridCol w:w="2188"/>
      </w:tblGrid>
      <w:tr w:rsidR="00CF7DC8" w:rsidRPr="003C2483">
        <w:trPr>
          <w:trHeight w:val="1491"/>
        </w:trPr>
        <w:tc>
          <w:tcPr>
            <w:tcW w:w="9255" w:type="dxa"/>
            <w:gridSpan w:val="8"/>
          </w:tcPr>
          <w:p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年　　月　　日</w:t>
            </w:r>
          </w:p>
          <w:p w:rsidR="00CF7DC8" w:rsidRPr="003C2483" w:rsidRDefault="00C21C61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（宛先）</w:t>
            </w:r>
            <w:r w:rsidR="00743C67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高　松　市　長</w:t>
            </w:r>
          </w:p>
          <w:p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申　請　者</w:t>
            </w:r>
          </w:p>
          <w:p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　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住　所　　　　　　　　　　　（電話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）</w:t>
            </w:r>
          </w:p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:rsidR="00CF7DC8" w:rsidRPr="003C2483" w:rsidRDefault="00CF7DC8" w:rsidP="006109F5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="006109F5"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氏　名　　　　　　　　　　　　　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　　</w:t>
            </w:r>
            <w:r w:rsidR="00D21E18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設置者</w:t>
            </w: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電話</w:t>
            </w: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変更後</w:t>
            </w:r>
          </w:p>
        </w:tc>
        <w:tc>
          <w:tcPr>
            <w:tcW w:w="2188" w:type="dxa"/>
            <w:vAlign w:val="center"/>
          </w:tcPr>
          <w:p w:rsidR="00CF7DC8" w:rsidRPr="003C2483" w:rsidRDefault="00CF7DC8" w:rsidP="00C60F20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</w:t>
            </w:r>
            <w:r w:rsidR="00C60F20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理由</w:t>
            </w: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設置場所</w:t>
            </w: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配管</w:t>
            </w: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6109F5" w:rsidRPr="003C2483" w:rsidRDefault="006109F5" w:rsidP="006109F5">
            <w:pPr>
              <w:wordWrap w:val="0"/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設置の許可年月日及び</w:t>
            </w:r>
          </w:p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年　　　　月　　　　日　　　　第　　　　号</w:t>
            </w: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312" w:type="dxa"/>
            <w:gridSpan w:val="2"/>
            <w:vMerge w:val="restart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ポンプの</w:t>
            </w:r>
          </w:p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種類等</w:t>
            </w:r>
          </w:p>
        </w:tc>
        <w:tc>
          <w:tcPr>
            <w:tcW w:w="1379" w:type="dxa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6109F5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3C2483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CF7DC8" w:rsidRPr="003C2483" w:rsidRDefault="00CF7DC8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その他の位置、構造及び</w:t>
            </w:r>
          </w:p>
          <w:p w:rsidR="00CF7DC8" w:rsidRPr="003C2483" w:rsidRDefault="00CF7DC8" w:rsidP="006109F5">
            <w:pPr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設備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2691" w:type="dxa"/>
            <w:gridSpan w:val="3"/>
            <w:tcBorders>
              <w:bottom w:val="double" w:sz="4" w:space="0" w:color="auto"/>
            </w:tcBorders>
            <w:vAlign w:val="center"/>
          </w:tcPr>
          <w:p w:rsidR="00CF7DC8" w:rsidRPr="003C2483" w:rsidRDefault="00CF7DC8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CF7DC8" w:rsidRPr="003C2483">
        <w:trPr>
          <w:trHeight w:val="360"/>
        </w:trPr>
        <w:tc>
          <w:tcPr>
            <w:tcW w:w="3085" w:type="dxa"/>
            <w:gridSpan w:val="4"/>
            <w:tcBorders>
              <w:top w:val="double" w:sz="4" w:space="0" w:color="auto"/>
            </w:tcBorders>
            <w:vAlign w:val="center"/>
          </w:tcPr>
          <w:p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　付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　過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CF7DC8" w:rsidRPr="003C2483" w:rsidRDefault="006109F5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CF7DC8"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CF7DC8" w:rsidRPr="003C2483">
        <w:trPr>
          <w:trHeight w:val="605"/>
        </w:trPr>
        <w:tc>
          <w:tcPr>
            <w:tcW w:w="3085" w:type="dxa"/>
            <w:gridSpan w:val="4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t>許可年月日</w:t>
            </w:r>
          </w:p>
          <w:p w:rsidR="00CF7DC8" w:rsidRPr="003C2483" w:rsidRDefault="00CF7DC8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begin"/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instrText xml:space="preserve"> eq \o\ad(許可番号,　　　　　)</w:instrText>
            </w:r>
            <w:r w:rsidRPr="003C2483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end"/>
            </w:r>
          </w:p>
        </w:tc>
        <w:tc>
          <w:tcPr>
            <w:tcW w:w="3085" w:type="dxa"/>
            <w:gridSpan w:val="2"/>
            <w:vAlign w:val="center"/>
          </w:tcPr>
          <w:p w:rsidR="00CF7DC8" w:rsidRPr="003C2483" w:rsidRDefault="00CF7DC8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:rsidR="00CF7DC8" w:rsidRPr="003C2483" w:rsidRDefault="004C6BCE">
      <w:pPr>
        <w:rPr>
          <w:rFonts w:ascii="HGｺﾞｼｯｸM" w:eastAsia="HGｺﾞｼｯｸM" w:hAnsi="Times New Roman"/>
          <w:sz w:val="21"/>
          <w:szCs w:val="21"/>
        </w:rPr>
      </w:pPr>
      <w:r>
        <w:rPr>
          <w:rFonts w:ascii="HGｺﾞｼｯｸM" w:eastAsia="HGｺﾞｼｯｸM" w:hAnsi="Times New Roman" w:hint="eastAsia"/>
          <w:sz w:val="21"/>
          <w:szCs w:val="21"/>
        </w:rPr>
        <w:t>備考　１　この用紙の大きさは、日本産業</w:t>
      </w:r>
      <w:r w:rsidR="00CF7DC8" w:rsidRPr="003C2483">
        <w:rPr>
          <w:rFonts w:ascii="HGｺﾞｼｯｸM" w:eastAsia="HGｺﾞｼｯｸM" w:hAnsi="Times New Roman" w:hint="eastAsia"/>
          <w:sz w:val="21"/>
          <w:szCs w:val="21"/>
        </w:rPr>
        <w:t>規格A４とすること。</w:t>
      </w:r>
    </w:p>
    <w:p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２　この変更許可申請書は、移送取扱所に用いるものであること。</w:t>
      </w:r>
    </w:p>
    <w:p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３　法人にあっては、その名称、代表者氏名及び主たる事務所の所在地を記入すること。</w:t>
      </w:r>
    </w:p>
    <w:p w:rsidR="00CF7DC8" w:rsidRPr="003C2483" w:rsidRDefault="00CF7DC8" w:rsidP="006109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４　設置場所の欄中、起点及び終点の欄には、起点又は終点の事業所名を併記し、経過地の欄には、配管系が設置される市町村名を記入すること。</w:t>
      </w:r>
    </w:p>
    <w:p w:rsidR="00CF7DC8" w:rsidRPr="003C2483" w:rsidRDefault="00CF7DC8" w:rsidP="006109F5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５　品名（指定数量）の記載については、当該危険物の指定数量が品名の記載のみでは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明確で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ない場合に（　）内に該当する指定数量を記載すること。</w:t>
      </w:r>
    </w:p>
    <w:p w:rsidR="00CF7DC8" w:rsidRPr="003C2483" w:rsidRDefault="00CF7DC8">
      <w:pPr>
        <w:rPr>
          <w:rFonts w:ascii="HGｺﾞｼｯｸM" w:eastAsia="HGｺﾞｼｯｸM" w:hAnsi="Times New Roman"/>
          <w:sz w:val="21"/>
          <w:szCs w:val="21"/>
        </w:rPr>
      </w:pPr>
      <w:r w:rsidRPr="003C2483">
        <w:rPr>
          <w:rFonts w:ascii="HGｺﾞｼｯｸM" w:eastAsia="HGｺﾞｼｯｸM" w:hAnsi="Times New Roman" w:hint="eastAsia"/>
          <w:sz w:val="21"/>
          <w:szCs w:val="21"/>
        </w:rPr>
        <w:t xml:space="preserve">　　　６　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※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印の欄は</w:t>
      </w:r>
      <w:r w:rsidR="006109F5" w:rsidRPr="003C2483">
        <w:rPr>
          <w:rFonts w:ascii="HGｺﾞｼｯｸM" w:eastAsia="HGｺﾞｼｯｸM" w:hAnsi="Times New Roman" w:hint="eastAsia"/>
          <w:sz w:val="21"/>
          <w:szCs w:val="21"/>
        </w:rPr>
        <w:t>、</w:t>
      </w:r>
      <w:r w:rsidRPr="003C2483">
        <w:rPr>
          <w:rFonts w:ascii="HGｺﾞｼｯｸM" w:eastAsia="HGｺﾞｼｯｸM" w:hAnsi="Times New Roman" w:hint="eastAsia"/>
          <w:sz w:val="21"/>
          <w:szCs w:val="21"/>
        </w:rPr>
        <w:t>記入しないこと。</w:t>
      </w:r>
    </w:p>
    <w:p w:rsidR="00CF7DC8" w:rsidRPr="003C2483" w:rsidRDefault="00CF7DC8">
      <w:pPr>
        <w:rPr>
          <w:rFonts w:ascii="HGｺﾞｼｯｸM" w:eastAsia="HGｺﾞｼｯｸM"/>
          <w:sz w:val="21"/>
          <w:szCs w:val="21"/>
        </w:rPr>
      </w:pPr>
      <w:r w:rsidRPr="003C2483">
        <w:rPr>
          <w:rFonts w:ascii="HGｺﾞｼｯｸM" w:eastAsia="HGｺﾞｼｯｸM" w:hint="eastAsia"/>
          <w:sz w:val="21"/>
          <w:szCs w:val="21"/>
        </w:rPr>
        <w:t xml:space="preserve">　　　７　総務大臣に申請する場合は、収入印紙（消印をしないこと。）をはり付けること。</w:t>
      </w:r>
    </w:p>
    <w:sectPr w:rsidR="00CF7DC8" w:rsidRPr="003C248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A1" w:rsidRDefault="00CB7FA1" w:rsidP="00743C67">
      <w:r>
        <w:separator/>
      </w:r>
    </w:p>
  </w:endnote>
  <w:endnote w:type="continuationSeparator" w:id="0">
    <w:p w:rsidR="00CB7FA1" w:rsidRDefault="00CB7FA1" w:rsidP="0074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A1" w:rsidRDefault="00CB7FA1" w:rsidP="00743C67">
      <w:r>
        <w:separator/>
      </w:r>
    </w:p>
  </w:footnote>
  <w:footnote w:type="continuationSeparator" w:id="0">
    <w:p w:rsidR="00CB7FA1" w:rsidRDefault="00CB7FA1" w:rsidP="0074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0"/>
    <w:rsid w:val="00176C54"/>
    <w:rsid w:val="002C4B2B"/>
    <w:rsid w:val="003B1F3A"/>
    <w:rsid w:val="003C2483"/>
    <w:rsid w:val="00417960"/>
    <w:rsid w:val="00450C78"/>
    <w:rsid w:val="00481F34"/>
    <w:rsid w:val="004C6BCE"/>
    <w:rsid w:val="004D7841"/>
    <w:rsid w:val="006109F5"/>
    <w:rsid w:val="006F2432"/>
    <w:rsid w:val="00743C67"/>
    <w:rsid w:val="00A27170"/>
    <w:rsid w:val="00C21C61"/>
    <w:rsid w:val="00C60F20"/>
    <w:rsid w:val="00CB7FA1"/>
    <w:rsid w:val="00CF2FDA"/>
    <w:rsid w:val="00CF7DC8"/>
    <w:rsid w:val="00D21E18"/>
    <w:rsid w:val="00F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A898E"/>
  <w15:docId w15:val="{27992E17-DC6C-45E1-90FA-CC772CC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3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43C6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743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43C6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移送取扱所変更許可申請書</vt:lpstr>
      <vt:lpstr>移送取扱所変更許可申請書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移送取扱所変更許可申請書</dc:title>
  <dc:subject>様式第６（第5条関係）</dc:subject>
  <dc:creator>堺市高石市消防組合</dc:creator>
  <cp:keywords/>
  <dc:description/>
  <cp:lastModifiedBy>vdiadmin</cp:lastModifiedBy>
  <cp:revision>4</cp:revision>
  <cp:lastPrinted>2009-09-08T04:20:00Z</cp:lastPrinted>
  <dcterms:created xsi:type="dcterms:W3CDTF">2020-05-22T02:14:00Z</dcterms:created>
  <dcterms:modified xsi:type="dcterms:W3CDTF">2021-01-05T08:12:00Z</dcterms:modified>
</cp:coreProperties>
</file>