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03F1" w14:textId="77777777" w:rsidR="00970545" w:rsidRDefault="00AB5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郵送用</w:t>
      </w:r>
      <w:r w:rsidR="00377A1B">
        <w:rPr>
          <w:rFonts w:ascii="ＭＳ 明朝" w:eastAsia="ＭＳ 明朝" w:hAnsi="ＭＳ 明朝" w:hint="eastAsia"/>
          <w:sz w:val="24"/>
          <w:szCs w:val="24"/>
        </w:rPr>
        <w:t>封筒宛名</w:t>
      </w:r>
    </w:p>
    <w:p w14:paraId="269D1FED" w14:textId="77777777" w:rsidR="00D354CD" w:rsidRDefault="00D354CD">
      <w:pPr>
        <w:rPr>
          <w:rFonts w:ascii="ＭＳ 明朝" w:eastAsia="ＭＳ 明朝" w:hAnsi="ＭＳ 明朝"/>
          <w:sz w:val="24"/>
          <w:szCs w:val="24"/>
        </w:rPr>
      </w:pPr>
    </w:p>
    <w:p w14:paraId="74DE85CF" w14:textId="77777777" w:rsidR="00D354CD" w:rsidRPr="00D354CD" w:rsidRDefault="00377A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057AE" wp14:editId="48F05CE4">
                <wp:simplePos x="0" y="0"/>
                <wp:positionH relativeFrom="column">
                  <wp:posOffset>-13335</wp:posOffset>
                </wp:positionH>
                <wp:positionV relativeFrom="paragraph">
                  <wp:posOffset>282575</wp:posOffset>
                </wp:positionV>
                <wp:extent cx="4257675" cy="2419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9AC07C5" w14:textId="77777777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7B2EAEE" w14:textId="77777777" w:rsidR="00D354CD" w:rsidRPr="00377A1B" w:rsidRDefault="00377A1B" w:rsidP="00377A1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77A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77A1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７６０－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８５７１</w:t>
                            </w:r>
                          </w:p>
                          <w:p w14:paraId="55EB96EF" w14:textId="77777777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A0A2CEF" w14:textId="77777777" w:rsidR="00D354CD" w:rsidRDefault="00377A1B" w:rsidP="00377A1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番町一丁目８番１５号</w:t>
                            </w:r>
                          </w:p>
                          <w:p w14:paraId="036AAC10" w14:textId="77777777" w:rsidR="00377A1B" w:rsidRDefault="00377A1B" w:rsidP="00377A1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E57901F" w14:textId="22F83A51" w:rsidR="00377A1B" w:rsidRDefault="00377A1B" w:rsidP="003F0B8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3F0B8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1AA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政策</w:t>
                            </w:r>
                            <w:r w:rsidR="003F0B8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局　広聴広報</w:t>
                            </w:r>
                            <w:r w:rsidR="008E1AA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・シティプロモーション</w:t>
                            </w:r>
                            <w:r w:rsidR="003F0B8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課</w:t>
                            </w:r>
                            <w:r w:rsidR="00095F3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14:paraId="7040B27A" w14:textId="77777777" w:rsidR="00377A1B" w:rsidRDefault="00377A1B" w:rsidP="00377A1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D0BDB84" w14:textId="77777777" w:rsidR="003F0B82" w:rsidRDefault="003F0B82" w:rsidP="00377A1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AF1580E" w14:textId="77777777" w:rsidR="00377A1B" w:rsidRPr="00377A1B" w:rsidRDefault="00377A1B" w:rsidP="00377A1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親展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 w:rsidR="003F0B8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22.25pt;width:335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uoQgIAAJgEAAAOAAAAZHJzL2Uyb0RvYy54bWysVN+P2jAMfp+0/yHK+ygw4O4qyomBmCah&#10;u5O46Z5DmtBqaZwlgZb99XPS8mPcnqa9pHbsfLY/250+NpUiB2FdCTqjg16fEqE55KXeZfT76+rT&#10;PSXOM50zBVpk9CgcfZx9/DCtTSqGUIDKhSUIol1am4wW3ps0SRwvRMVcD4zQaJRgK+ZRtbskt6xG&#10;9Eolw35/ktRgc2OBC+fwdtka6SziSym4f5bSCU9URjE3H08bz204k9mUpTvLTFHyLg32D1lUrNQY&#10;9Ay1ZJ6RvS3fQVUlt+BA+h6HKgEpSy5iDVjNoH9TzaZgRsRakBxnzjS5/wfLnw4b82KJb75Agw0M&#10;hNTGpQ4vQz2NtFX4YqYE7Ujh8UybaDzheDkaju8md2NKONqGo8HD53EkNrk8N9b5rwIqEoSMWuxL&#10;pIsd1s5jSHQ9uYRoDlSZr0qlohJmQSyUJQeGXVQ+Jokv/vBSmtQZnYTQ7xAC9Pn9VjH+I5R5ixC8&#10;lswVbZgcpSX4zlFp9L/wEiTfbJuOrC3kR+TQQjtezvBViWBr5vwLszhPSBvuiH/GQyrAPKGTKCnA&#10;/vrbffDHNqOVkhrnM6Pu555ZQYn6pnEAHgajURjoqIzGd0NU7LVle23R+2oBSN4At9HwKAZ/r06i&#10;tFC94SrNQ1Q0Mc0xdkb9SVz4dmtwFbmYz6MTjrBhfq03hgfowHsg8bV5Y9Z0rfY4JU9wmmSW3nS8&#10;9Q0vNcz3HmQZxyEQ3LLa8Y7jHzvWrWrYr2s9el1+KLPfAAAA//8DAFBLAwQUAAYACAAAACEAoVde&#10;LOAAAAAJAQAADwAAAGRycy9kb3ducmV2LnhtbEyPwU7DMBBE70j8g7VI3FqnIQklxKmgCCEhLhSQ&#10;enTjJYlqr6PYbQNfz3KC4+6MZt5Uq8lZccQx9J4ULOYJCKTGm55aBe9vj7MliBA1GW09oYIvDLCq&#10;z88qXRp/olc8bmIrOIRCqRV0MQ6llKHp0Okw9wMSa59+dDryObbSjPrE4c7KNEkK6XRP3NDpAdcd&#10;NvvNwXHv83b4vvL9w359vX3K44u9+bi3Sl1eTHe3ICJO8c8Mv/iMDjUz7fyBTBBWwSxdsFNBluUg&#10;WC+KZQZix480z0HWlfy/oP4BAAD//wMAUEsBAi0AFAAGAAgAAAAhALaDOJL+AAAA4QEAABMAAAAA&#10;AAAAAAAAAAAAAAAAAFtDb250ZW50X1R5cGVzXS54bWxQSwECLQAUAAYACAAAACEAOP0h/9YAAACU&#10;AQAACwAAAAAAAAAAAAAAAAAvAQAAX3JlbHMvLnJlbHNQSwECLQAUAAYACAAAACEAfEm7qEICAACY&#10;BAAADgAAAAAAAAAAAAAAAAAuAgAAZHJzL2Uyb0RvYy54bWxQSwECLQAUAAYACAAAACEAoVdeLOAA&#10;AAAJAQAADwAAAAAAAAAAAAAAAACcBAAAZHJzL2Rvd25yZXYueG1sUEsFBgAAAAAEAAQA8wAAAKkF&#10;AAAAAA==&#10;" fillcolor="white [3201]" strokeweight=".5pt">
                <v:stroke dashstyle="dashDot"/>
                <v:textbox>
                  <w:txbxContent>
                    <w:p w14:paraId="49AC07C5" w14:textId="77777777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7B2EAEE" w14:textId="77777777" w:rsidR="00D354CD" w:rsidRPr="00377A1B" w:rsidRDefault="00377A1B" w:rsidP="00377A1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77A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377A1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７６０－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８５７１</w:t>
                      </w:r>
                    </w:p>
                    <w:p w14:paraId="55EB96EF" w14:textId="77777777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A0A2CEF" w14:textId="77777777" w:rsidR="00D354CD" w:rsidRDefault="00377A1B" w:rsidP="00377A1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番町一丁目８番１５号</w:t>
                      </w:r>
                    </w:p>
                    <w:p w14:paraId="036AAC10" w14:textId="77777777" w:rsidR="00377A1B" w:rsidRDefault="00377A1B" w:rsidP="00377A1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E57901F" w14:textId="22F83A51" w:rsidR="00377A1B" w:rsidRDefault="00377A1B" w:rsidP="003F0B82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 w:rsidR="003F0B8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E1AA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政策</w:t>
                      </w:r>
                      <w:r w:rsidR="003F0B8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局　広聴広報</w:t>
                      </w:r>
                      <w:r w:rsidR="008E1AA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・シティプロモーション</w:t>
                      </w:r>
                      <w:r w:rsidR="003F0B8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課</w:t>
                      </w:r>
                      <w:r w:rsidR="00095F3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行</w:t>
                      </w:r>
                    </w:p>
                    <w:p w14:paraId="7040B27A" w14:textId="77777777" w:rsidR="00377A1B" w:rsidRDefault="00377A1B" w:rsidP="00377A1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D0BDB84" w14:textId="77777777" w:rsidR="003F0B82" w:rsidRDefault="003F0B82" w:rsidP="00377A1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AF1580E" w14:textId="77777777" w:rsidR="00377A1B" w:rsidRPr="00377A1B" w:rsidRDefault="00377A1B" w:rsidP="00377A1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親展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  <w:r w:rsidR="003F0B8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入札書在中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876E3" wp14:editId="5365B70F">
                <wp:simplePos x="0" y="0"/>
                <wp:positionH relativeFrom="column">
                  <wp:posOffset>510540</wp:posOffset>
                </wp:positionH>
                <wp:positionV relativeFrom="paragraph">
                  <wp:posOffset>2149475</wp:posOffset>
                </wp:positionV>
                <wp:extent cx="352425" cy="238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B9E02" id="正方形/長方形 2" o:spid="_x0000_s1026" style="position:absolute;margin-left:40.2pt;margin-top:169.25pt;width:27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I0ewIAAF0FAAAOAAAAZHJzL2Uyb0RvYy54bWysVEtv2zAMvg/YfxB0Xx27ydYFdYqgRYcB&#10;RVu0HXpWZak2IIsapcTJfv0o+ZGgK3YY5oNMiuTHh0ieX+xaw7YKfQO25PnJjDNlJVSNfS35j6fr&#10;T2ec+SBsJQxYVfK98vxi9fHDeeeWqoAaTKWQEYj1y86VvA7BLbPMy1q1wp+AU5aEGrAVgVh8zSoU&#10;HaG3Jitms89ZB1g5BKm8p9urXshXCV9rJcOd1l4FZkpOsYV0Yjpf4pmtzsXyFYWrGzmEIf4hilY0&#10;lpxOUFciCLbB5g+otpEIHnQ4kdBmoHUjVcqBsslnb7J5rIVTKRcqjndTmfz/g5W320d3j1SGzvml&#10;JzJmsdPYxj/Fx3apWPupWGoXmKTL00UxLxacSRIVp2c50YSSHYwd+vBNQcsiUXKkt0glEtsbH3rV&#10;USX6snDdGJPew9h44cE0VbxLTGwIdWmQbQU9Zdjlg7cjLfIdLbNDJokKe6MihLEPSrOmotiLFEhq&#10;sgOmkFLZkPeiWlSqd7WY0Tc6G6NIiSbAiKwpyAl7ABg1e5ARu0970I+mKvXoZDz7W2C98WSRPIMN&#10;k3HbWMD3AAxlNXju9cci9aWJVXqBan+PDKGfEO/kdUPPdiN8uBdII0HDQ2Me7ujQBrqSw0BxVgP+&#10;eu8+6lOnkpSzjkas5P7nRqDizHy31MNf8/k8zmRi5osvBTF4LHk5lthNewn09DktFCcTGfWDGUmN&#10;0D7TNlhHryQSVpLvksuAI3MZ+tGnfSLVep3UaA6dCDf20ckIHqsa2/Jp9yzQDb0bqOlvYRxHsXzT&#10;wr1utLSw3gTQTervQ12HetMMp8YZ9k1cEsd80jpsxdVvAAAA//8DAFBLAwQUAAYACAAAACEA57wo&#10;b+IAAAAKAQAADwAAAGRycy9kb3ducmV2LnhtbEyPwU7DMAyG70i8Q2QkLtOWjLJRStMJgUA7ICQ2&#10;OHBzG9OWNU7VZFt5e7ITHG1/+v39+Wq0nTjQ4FvHGuYzBYK4cqblWsP79mmagvAB2WDnmDT8kIdV&#10;cX6WY2bckd/osAm1iCHsM9TQhNBnUvqqIYt+5nriePtyg8UQx6GWZsBjDLedvFJqKS22HD802NND&#10;Q9Vus7caPtdjqL/nz+Flh5OPybopq9fHUuvLi/H+DkSgMfzBcNKP6lBEp9Lt2XjRaUjVdSQ1JEm6&#10;AHECksUtiDJubpYKZJHL/xWKXwAAAP//AwBQSwECLQAUAAYACAAAACEAtoM4kv4AAADhAQAAEwAA&#10;AAAAAAAAAAAAAAAAAAAAW0NvbnRlbnRfVHlwZXNdLnhtbFBLAQItABQABgAIAAAAIQA4/SH/1gAA&#10;AJQBAAALAAAAAAAAAAAAAAAAAC8BAABfcmVscy8ucmVsc1BLAQItABQABgAIAAAAIQBim/I0ewIA&#10;AF0FAAAOAAAAAAAAAAAAAAAAAC4CAABkcnMvZTJvRG9jLnhtbFBLAQItABQABgAIAAAAIQDnvChv&#10;4gAAAAoBAAAPAAAAAAAAAAAAAAAAANUEAABkcnMvZG93bnJldi54bWxQSwUGAAAAAAQABADzAAAA&#10;5AUAAAAA&#10;" filled="f" strokecolor="black [3213]" strokeweight="1pt"/>
            </w:pict>
          </mc:Fallback>
        </mc:AlternateContent>
      </w:r>
    </w:p>
    <w:sectPr w:rsidR="00D354CD" w:rsidRPr="00D35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D"/>
    <w:rsid w:val="00095F3A"/>
    <w:rsid w:val="00377A1B"/>
    <w:rsid w:val="003F0B82"/>
    <w:rsid w:val="008E1AA6"/>
    <w:rsid w:val="00917A96"/>
    <w:rsid w:val="00970545"/>
    <w:rsid w:val="00AB5ADD"/>
    <w:rsid w:val="00D354CD"/>
    <w:rsid w:val="00E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3F6FB"/>
  <w15:chartTrackingRefBased/>
  <w15:docId w15:val="{DA99F764-D3FF-42F0-B51C-415F728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恵理</cp:lastModifiedBy>
  <cp:revision>4</cp:revision>
  <dcterms:created xsi:type="dcterms:W3CDTF">2025-02-12T03:07:00Z</dcterms:created>
  <dcterms:modified xsi:type="dcterms:W3CDTF">2025-02-12T03:08:00Z</dcterms:modified>
</cp:coreProperties>
</file>