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E10F" w14:textId="6AD13576" w:rsidR="004A43C1" w:rsidRPr="00B51BB6" w:rsidRDefault="007A4B38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C70077" w:rsidRPr="00B51BB6">
        <w:rPr>
          <w:rFonts w:asciiTheme="minorEastAsia" w:hAnsiTheme="minorEastAsia" w:hint="eastAsia"/>
          <w:szCs w:val="21"/>
        </w:rPr>
        <w:t>式第</w:t>
      </w:r>
      <w:r w:rsidR="002D2923" w:rsidRPr="00B51BB6">
        <w:rPr>
          <w:rFonts w:asciiTheme="minorEastAsia" w:hAnsiTheme="minorEastAsia" w:hint="eastAsia"/>
          <w:szCs w:val="21"/>
        </w:rPr>
        <w:t>９</w:t>
      </w:r>
      <w:r w:rsidR="00ED6464" w:rsidRPr="00B51BB6">
        <w:rPr>
          <w:rFonts w:asciiTheme="minorEastAsia" w:hAnsiTheme="minorEastAsia" w:hint="eastAsia"/>
          <w:szCs w:val="21"/>
        </w:rPr>
        <w:t>号（第１１</w:t>
      </w:r>
      <w:r w:rsidR="004A43C1" w:rsidRPr="00B51BB6">
        <w:rPr>
          <w:rFonts w:asciiTheme="minorEastAsia" w:hAnsiTheme="minorEastAsia" w:hint="eastAsia"/>
          <w:szCs w:val="21"/>
        </w:rPr>
        <w:t>条関係）</w:t>
      </w:r>
    </w:p>
    <w:p w14:paraId="69E099C5" w14:textId="77777777" w:rsidR="00D64EBD" w:rsidRPr="00B51BB6" w:rsidRDefault="004A43C1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</w:t>
      </w:r>
      <w:r w:rsidR="00D64EBD"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68780197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5EE1F4B1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1D75074A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2DA56552" w14:textId="193F6610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3D2CC08C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pacing w:val="12"/>
          <w:kern w:val="0"/>
          <w:szCs w:val="21"/>
          <w:fitText w:val="3735" w:id="-1020020223"/>
        </w:rPr>
        <w:t>（個人にあっては、住所及び氏名</w:t>
      </w:r>
      <w:r w:rsidRPr="00B51BB6">
        <w:rPr>
          <w:rFonts w:asciiTheme="minorEastAsia" w:hAnsiTheme="minorEastAsia" w:hint="eastAsia"/>
          <w:spacing w:val="7"/>
          <w:kern w:val="0"/>
          <w:szCs w:val="21"/>
          <w:fitText w:val="3735" w:id="-1020020223"/>
        </w:rPr>
        <w:t>）</w:t>
      </w:r>
    </w:p>
    <w:p w14:paraId="65067FFB" w14:textId="77777777" w:rsidR="00D64EBD" w:rsidRPr="00B51BB6" w:rsidRDefault="00D64EBD" w:rsidP="003C3EC2">
      <w:pPr>
        <w:rPr>
          <w:rFonts w:asciiTheme="minorEastAsia" w:hAnsiTheme="minorEastAsia"/>
          <w:szCs w:val="21"/>
        </w:rPr>
      </w:pPr>
    </w:p>
    <w:p w14:paraId="61449BB2" w14:textId="4A8D529A" w:rsidR="004A43C1" w:rsidRPr="00B51BB6" w:rsidRDefault="003C3EC2" w:rsidP="003C3EC2">
      <w:pPr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</w:t>
      </w:r>
      <w:r w:rsidR="004A43C1" w:rsidRPr="00B51BB6">
        <w:rPr>
          <w:rFonts w:asciiTheme="minorEastAsia" w:hAnsiTheme="minorEastAsia" w:hint="eastAsia"/>
          <w:szCs w:val="21"/>
        </w:rPr>
        <w:t>完了届</w:t>
      </w:r>
    </w:p>
    <w:p w14:paraId="2015E949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3A36566" w14:textId="04627384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ED6464" w:rsidRPr="00B51BB6">
        <w:rPr>
          <w:rFonts w:asciiTheme="minorEastAsia" w:hAnsiTheme="minorEastAsia" w:hint="eastAsia"/>
          <w:szCs w:val="21"/>
        </w:rPr>
        <w:t xml:space="preserve">　　　</w:t>
      </w:r>
      <w:r w:rsidRPr="00B51BB6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Pr="00B51BB6">
        <w:rPr>
          <w:rFonts w:asciiTheme="minorEastAsia" w:hAnsiTheme="minorEastAsia" w:hint="eastAsia"/>
          <w:szCs w:val="21"/>
        </w:rPr>
        <w:t>日付け</w:t>
      </w:r>
      <w:proofErr w:type="gramEnd"/>
      <w:r w:rsidRPr="00B51BB6">
        <w:rPr>
          <w:rFonts w:asciiTheme="minorEastAsia" w:hAnsiTheme="minorEastAsia" w:hint="eastAsia"/>
          <w:szCs w:val="21"/>
        </w:rPr>
        <w:t>高</w:t>
      </w:r>
      <w:r w:rsidR="00ED6464"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</w:rPr>
        <w:t>第</w:t>
      </w:r>
      <w:r w:rsidR="00ED6464" w:rsidRPr="00B51BB6">
        <w:rPr>
          <w:rFonts w:asciiTheme="minorEastAsia" w:hAnsiTheme="minorEastAsia" w:hint="eastAsia"/>
          <w:szCs w:val="21"/>
        </w:rPr>
        <w:t xml:space="preserve">　　</w:t>
      </w:r>
      <w:r w:rsidRPr="00B51BB6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Pr="00B51BB6">
        <w:rPr>
          <w:rFonts w:asciiTheme="minorEastAsia" w:hAnsiTheme="minorEastAsia" w:hint="eastAsia"/>
          <w:szCs w:val="21"/>
        </w:rPr>
        <w:t>補助事業が、次のとおり完了した</w:t>
      </w:r>
      <w:r w:rsidR="00ED6464" w:rsidRPr="00B51BB6">
        <w:rPr>
          <w:rFonts w:asciiTheme="minorEastAsia" w:hAnsiTheme="minorEastAsia" w:hint="eastAsia"/>
          <w:szCs w:val="21"/>
        </w:rPr>
        <w:t>ので、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ED6464" w:rsidRPr="00B51BB6">
        <w:rPr>
          <w:rFonts w:asciiTheme="minorEastAsia" w:hAnsiTheme="minorEastAsia" w:hint="eastAsia"/>
          <w:szCs w:val="21"/>
        </w:rPr>
        <w:t>交付要綱第１１</w:t>
      </w:r>
      <w:r w:rsidRPr="00B51BB6">
        <w:rPr>
          <w:rFonts w:asciiTheme="minorEastAsia" w:hAnsiTheme="minorEastAsia" w:hint="eastAsia"/>
          <w:szCs w:val="21"/>
        </w:rPr>
        <w:t>条の規定により届けます。</w:t>
      </w:r>
    </w:p>
    <w:p w14:paraId="2E759F4C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F423A6" w:rsidRPr="00B51BB6" w14:paraId="30DBBA91" w14:textId="77777777" w:rsidTr="004A43C1">
        <w:trPr>
          <w:trHeight w:val="1134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16CE4A6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3629"/>
              </w:rPr>
              <w:t>補助事業の期</w:t>
            </w:r>
            <w:r w:rsidRPr="00B51BB6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3629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0C9D3FA" w14:textId="77777777" w:rsidR="00764243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28058CF" w14:textId="3DAB012D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F423A6" w:rsidRPr="00B51BB6" w14:paraId="5A6F31D1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8911D72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8"/>
              </w:rPr>
              <w:t>着手年月</w:t>
            </w:r>
            <w:r w:rsidRPr="00B51BB6">
              <w:rPr>
                <w:rFonts w:asciiTheme="minorEastAsia" w:hAnsiTheme="minorEastAsia" w:hint="eastAsia"/>
                <w:kern w:val="0"/>
                <w:szCs w:val="21"/>
                <w:fitText w:val="1992" w:id="-1555813628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2239745" w14:textId="6458E18E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23A6" w:rsidRPr="00B51BB6" w14:paraId="7EFAA79E" w14:textId="77777777" w:rsidTr="004A43C1">
        <w:trPr>
          <w:trHeight w:val="680"/>
          <w:jc w:val="center"/>
        </w:trPr>
        <w:tc>
          <w:tcPr>
            <w:tcW w:w="2151" w:type="dxa"/>
            <w:shd w:val="clear" w:color="auto" w:fill="auto"/>
            <w:vAlign w:val="center"/>
          </w:tcPr>
          <w:p w14:paraId="76D71396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3627"/>
              </w:rPr>
              <w:t>完了年月</w:t>
            </w:r>
            <w:r w:rsidRPr="00B51BB6">
              <w:rPr>
                <w:rFonts w:asciiTheme="minorEastAsia" w:hAnsiTheme="minorEastAsia" w:hint="eastAsia"/>
                <w:kern w:val="0"/>
                <w:szCs w:val="21"/>
                <w:fitText w:val="1992" w:id="-1555813627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4175A94" w14:textId="40D1E5FE" w:rsidR="004A43C1" w:rsidRPr="00B51BB6" w:rsidRDefault="004A43C1" w:rsidP="003C3EC2">
            <w:pPr>
              <w:ind w:leftChars="800" w:left="1996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70FD6004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435970F7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94F82C7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2154DDC0" w14:textId="4FCBDE8C" w:rsidR="00304B9A" w:rsidRPr="00B51BB6" w:rsidRDefault="00304B9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4BFD4AD7" w14:textId="77777777" w:rsidR="000C6D8A" w:rsidRPr="00B51BB6" w:rsidRDefault="000C6D8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72C3EBE" w14:textId="77777777" w:rsidR="000C6D8A" w:rsidRPr="00B51BB6" w:rsidRDefault="000C6D8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5B258BDB" w14:textId="77777777" w:rsidR="00304B9A" w:rsidRPr="00B51BB6" w:rsidRDefault="00304B9A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sectPr w:rsidR="00304B9A" w:rsidRPr="00B51BB6" w:rsidSect="007A4B38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4B3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2025-03-26T08:58:00Z</dcterms:modified>
</cp:coreProperties>
</file>